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0BD23970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 w:rsidR="00B440FA">
        <w:rPr>
          <w:rFonts w:eastAsia="Times New Roman" w:cstheme="minorHAnsi"/>
          <w:i/>
          <w:iCs/>
          <w:sz w:val="24"/>
          <w:szCs w:val="24"/>
          <w:lang w:eastAsia="it-IT"/>
        </w:rPr>
        <w:t>l’incarico di tutor,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6CE82FC5" w:rsidR="00941761" w:rsidRPr="00770852" w:rsidRDefault="00AB1B23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A9466AA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11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9"/>
        <w:gridCol w:w="1560"/>
        <w:gridCol w:w="2659"/>
      </w:tblGrid>
      <w:tr w:rsidR="00980845" w:rsidRPr="006846F1" w14:paraId="03D1EC5A" w14:textId="0FFBD05E" w:rsidTr="00331E15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1AF22EC5" w14:textId="063B099F" w:rsidR="00980845" w:rsidRPr="006846F1" w:rsidRDefault="00980845" w:rsidP="00980845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  <w:r w:rsidRPr="006846F1">
              <w:rPr>
                <w:rFonts w:ascii="Calibri" w:hAnsi="Calibri" w:cs="Calibri"/>
                <w:b/>
                <w:lang w:val="en-US"/>
              </w:rPr>
              <w:t>TITOLI</w:t>
            </w:r>
            <w:r w:rsidRPr="006846F1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6846F1">
              <w:rPr>
                <w:rFonts w:ascii="Calibri" w:hAnsi="Calibri" w:cs="Calibri"/>
                <w:b/>
                <w:spacing w:val="-2"/>
                <w:lang w:val="en-US"/>
              </w:rPr>
              <w:t>CULTURALI</w:t>
            </w:r>
          </w:p>
        </w:tc>
        <w:tc>
          <w:tcPr>
            <w:tcW w:w="1560" w:type="dxa"/>
            <w:shd w:val="clear" w:color="auto" w:fill="D9D9D9"/>
          </w:tcPr>
          <w:p w14:paraId="57F8EE11" w14:textId="77777777" w:rsidR="00980845" w:rsidRPr="006846F1" w:rsidRDefault="00980845" w:rsidP="00980845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2659" w:type="dxa"/>
            <w:shd w:val="clear" w:color="auto" w:fill="D9D9D9"/>
          </w:tcPr>
          <w:p w14:paraId="4A75690F" w14:textId="67F9050E" w:rsidR="00980845" w:rsidRPr="006846F1" w:rsidRDefault="00980845" w:rsidP="00980845">
            <w:pPr>
              <w:pStyle w:val="TableParagraph"/>
              <w:ind w:left="280" w:right="1298"/>
              <w:rPr>
                <w:rFonts w:ascii="Calibri" w:hAnsi="Calibri" w:cs="Calibri"/>
                <w:b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lang w:val="en-US"/>
              </w:rPr>
              <w:t>Punteggio</w:t>
            </w:r>
            <w:proofErr w:type="spellEnd"/>
            <w:r>
              <w:rPr>
                <w:rFonts w:ascii="Calibri" w:hAnsi="Calibri" w:cs="Calibri"/>
                <w:b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lang w:val="en-US"/>
              </w:rPr>
              <w:t>Candidato</w:t>
            </w:r>
            <w:proofErr w:type="spellEnd"/>
          </w:p>
        </w:tc>
      </w:tr>
      <w:tr w:rsidR="00980845" w:rsidRPr="006846F1" w14:paraId="3A387D37" w14:textId="154C4629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1ECDEE6" w14:textId="77777777" w:rsidR="00980845" w:rsidRPr="000979C7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Laurea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quinquennale/vecchio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ordinamento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 </w:t>
            </w:r>
          </w:p>
          <w:p w14:paraId="172FD1A2" w14:textId="77777777" w:rsidR="00980845" w:rsidRPr="000979C7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voto da 66 a 80 Punti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  <w:spacing w:val="-10"/>
              </w:rPr>
              <w:t>6</w:t>
            </w:r>
          </w:p>
          <w:p w14:paraId="2089F08C" w14:textId="77777777" w:rsidR="00980845" w:rsidRPr="000979C7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81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a 90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  <w:spacing w:val="-10"/>
              </w:rPr>
              <w:t>7</w:t>
            </w:r>
          </w:p>
          <w:p w14:paraId="66DDE347" w14:textId="77777777" w:rsidR="00980845" w:rsidRPr="000979C7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91 a100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8</w:t>
            </w:r>
          </w:p>
          <w:p w14:paraId="69651260" w14:textId="77777777" w:rsidR="00980845" w:rsidRPr="000979C7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100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a110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10</w:t>
            </w:r>
          </w:p>
          <w:p w14:paraId="657EE92E" w14:textId="77777777" w:rsidR="00980845" w:rsidRPr="000979C7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110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lode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12</w:t>
            </w:r>
          </w:p>
          <w:p w14:paraId="50C470A9" w14:textId="77777777" w:rsidR="00980845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</w:p>
          <w:p w14:paraId="1B22F344" w14:textId="77777777" w:rsidR="00980845" w:rsidRPr="001D1006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</w:rPr>
              <w:t>Laurea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triennale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</w:p>
          <w:p w14:paraId="26DB3273" w14:textId="77777777" w:rsidR="00980845" w:rsidRPr="001D1006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>voto da 66 a 80 Punti</w:t>
            </w:r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6</w:t>
            </w:r>
          </w:p>
          <w:p w14:paraId="422B28D7" w14:textId="77777777" w:rsidR="00980845" w:rsidRPr="001D1006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81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 90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Punti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7</w:t>
            </w:r>
          </w:p>
          <w:p w14:paraId="0CCA8964" w14:textId="77777777" w:rsidR="00980845" w:rsidRPr="001D1006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91 a100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  <w:spacing w:val="-2"/>
              </w:rPr>
              <w:t>Punti 8</w:t>
            </w:r>
          </w:p>
          <w:p w14:paraId="5105672B" w14:textId="77777777" w:rsidR="00980845" w:rsidRPr="001D1006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100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a110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  <w:spacing w:val="-2"/>
              </w:rPr>
              <w:t>Punti 10</w:t>
            </w:r>
          </w:p>
          <w:p w14:paraId="183A9D6B" w14:textId="5753AC0B" w:rsidR="00980845" w:rsidRPr="000979C7" w:rsidRDefault="00980845" w:rsidP="0098084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110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lode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560" w:type="dxa"/>
          </w:tcPr>
          <w:p w14:paraId="44126EB8" w14:textId="77777777" w:rsidR="00980845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122E6FB9" w14:textId="77777777" w:rsidR="00980845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55A51C38" w14:textId="1A80CEBF" w:rsidR="00980845" w:rsidRPr="006846F1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>max punti 12</w:t>
            </w:r>
          </w:p>
        </w:tc>
        <w:tc>
          <w:tcPr>
            <w:tcW w:w="2659" w:type="dxa"/>
          </w:tcPr>
          <w:p w14:paraId="2A2C40FA" w14:textId="77777777" w:rsidR="00980845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980845" w:rsidRPr="006846F1" w14:paraId="0AB09A06" w14:textId="7EC5857E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4287DE6" w14:textId="5A883440" w:rsidR="00980845" w:rsidRPr="000979C7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  <w:proofErr w:type="spellStart"/>
            <w:r w:rsidRPr="000979C7">
              <w:rPr>
                <w:rFonts w:ascii="Calibri" w:hAnsi="Calibri" w:cs="Calibri"/>
                <w:lang w:val="en-US"/>
              </w:rPr>
              <w:t>Altra</w:t>
            </w:r>
            <w:proofErr w:type="spellEnd"/>
            <w:r w:rsidRPr="000979C7">
              <w:rPr>
                <w:rFonts w:ascii="Calibri" w:hAnsi="Calibri" w:cs="Calibri"/>
                <w:spacing w:val="-6"/>
                <w:lang w:val="en-US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lang w:val="en-US"/>
              </w:rPr>
              <w:t>laurea</w:t>
            </w:r>
            <w:proofErr w:type="spellEnd"/>
            <w:r w:rsidRPr="000979C7">
              <w:rPr>
                <w:rFonts w:ascii="Calibri" w:hAnsi="Calibri" w:cs="Calibri"/>
                <w:spacing w:val="-5"/>
                <w:lang w:val="en-US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pertinente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 alle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attività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 da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svolgere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14:paraId="4072AF01" w14:textId="3899AAC6" w:rsidR="00980845" w:rsidRPr="006846F1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  <w:proofErr w:type="spellStart"/>
            <w:r w:rsidRPr="006846F1">
              <w:rPr>
                <w:rFonts w:ascii="Calibri" w:hAnsi="Calibri" w:cs="Calibri"/>
                <w:b/>
                <w:spacing w:val="-2"/>
                <w:lang w:val="en-US"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  <w:spacing w:val="-2"/>
                <w:lang w:val="en-US"/>
              </w:rPr>
              <w:t xml:space="preserve"> 2</w:t>
            </w:r>
          </w:p>
        </w:tc>
        <w:tc>
          <w:tcPr>
            <w:tcW w:w="2659" w:type="dxa"/>
          </w:tcPr>
          <w:p w14:paraId="7A9F2855" w14:textId="77777777" w:rsidR="00980845" w:rsidRPr="006846F1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b/>
                <w:spacing w:val="-2"/>
                <w:lang w:val="en-US"/>
              </w:rPr>
            </w:pPr>
          </w:p>
        </w:tc>
      </w:tr>
      <w:tr w:rsidR="00980845" w:rsidRPr="006846F1" w14:paraId="2162F6BB" w14:textId="46DB44EE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41197CB" w14:textId="7A394EBC" w:rsidR="00980845" w:rsidRPr="000979C7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Specializzazione post-laurea specifica o Master di durata annuale o Dottorati 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ricerca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perfezionamento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coerenti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con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l'area</w:t>
            </w:r>
            <w:r w:rsidRPr="000979C7">
              <w:rPr>
                <w:rFonts w:ascii="Calibri" w:hAnsi="Calibri" w:cs="Calibri"/>
                <w:spacing w:val="78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di </w:t>
            </w:r>
            <w:r w:rsidRPr="000979C7">
              <w:rPr>
                <w:rFonts w:ascii="Calibri" w:hAnsi="Calibri" w:cs="Calibri"/>
              </w:rPr>
              <w:t>riferimento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titolo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6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0B59CF76" w14:textId="77777777" w:rsidR="00980845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  <w:p w14:paraId="6E9D3E11" w14:textId="0F788D2E" w:rsidR="00980845" w:rsidRPr="006846F1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2659" w:type="dxa"/>
          </w:tcPr>
          <w:p w14:paraId="64F048A2" w14:textId="77777777" w:rsidR="00980845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980845" w:rsidRPr="006846F1" w14:paraId="30F8989B" w14:textId="711F5773" w:rsidTr="00331E15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6CA034C7" w14:textId="3270B0E3" w:rsidR="00980845" w:rsidRPr="006846F1" w:rsidRDefault="00980845" w:rsidP="00980845">
            <w:pPr>
              <w:pStyle w:val="TableParagraph"/>
              <w:ind w:left="115" w:right="116"/>
              <w:jc w:val="center"/>
              <w:rPr>
                <w:rFonts w:ascii="Calibri" w:hAnsi="Calibri" w:cs="Calibri"/>
              </w:rPr>
            </w:pPr>
            <w:r w:rsidRPr="00B33620">
              <w:rPr>
                <w:rFonts w:ascii="Calibri" w:hAnsi="Calibri" w:cs="Calibri"/>
                <w:b/>
                <w:lang w:val="en-US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lang w:val="en-US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lang w:val="en-US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lang w:val="en-US"/>
              </w:rPr>
              <w:t>PROFESSIONALI</w:t>
            </w:r>
          </w:p>
        </w:tc>
        <w:tc>
          <w:tcPr>
            <w:tcW w:w="1560" w:type="dxa"/>
            <w:shd w:val="clear" w:color="auto" w:fill="D9D9D9"/>
          </w:tcPr>
          <w:p w14:paraId="5915B61F" w14:textId="77777777" w:rsidR="00980845" w:rsidRPr="00B33620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2659" w:type="dxa"/>
            <w:shd w:val="clear" w:color="auto" w:fill="D9D9D9"/>
          </w:tcPr>
          <w:p w14:paraId="5A6AC67F" w14:textId="77777777" w:rsidR="00980845" w:rsidRPr="00B33620" w:rsidRDefault="00980845" w:rsidP="00980845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</w:tr>
      <w:tr w:rsidR="00980845" w:rsidRPr="006846F1" w14:paraId="350F8CC9" w14:textId="4D4DC962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3E20184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spacing w:val="-5"/>
              </w:rPr>
            </w:pPr>
            <w:r w:rsidRPr="000979C7">
              <w:rPr>
                <w:rFonts w:ascii="Calibri" w:hAnsi="Calibri" w:cs="Calibri"/>
              </w:rPr>
              <w:t>Esperienza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tutor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svolte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2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10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  <w:p w14:paraId="4C0347E0" w14:textId="024388C1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76D34D00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  <w:p w14:paraId="744FD0F0" w14:textId="233DF502" w:rsidR="00980845" w:rsidRPr="00547AEA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659" w:type="dxa"/>
          </w:tcPr>
          <w:p w14:paraId="3C3386E0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980845" w:rsidRPr="006846F1" w14:paraId="1083F630" w14:textId="1FCA03C9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098CFC4" w14:textId="14E050B3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lastRenderedPageBreak/>
              <w:t>Incarichi di docenza svolte 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1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05CDE1B2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2469F90C" w14:textId="46580EC1" w:rsidR="00980845" w:rsidRPr="00547AEA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659" w:type="dxa"/>
          </w:tcPr>
          <w:p w14:paraId="240009A4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980845" w:rsidRPr="006846F1" w14:paraId="40A0700D" w14:textId="307EA754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1884516" w14:textId="5B939721" w:rsidR="00980845" w:rsidRPr="000979C7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tutor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3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15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1FDC0E3E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4FC7D76E" w14:textId="581B314C" w:rsidR="00980845" w:rsidRPr="00547AEA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15</w:t>
            </w:r>
          </w:p>
        </w:tc>
        <w:tc>
          <w:tcPr>
            <w:tcW w:w="2659" w:type="dxa"/>
          </w:tcPr>
          <w:p w14:paraId="05E617B0" w14:textId="77777777" w:rsidR="00980845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980845" w:rsidRPr="006846F1" w14:paraId="668A775E" w14:textId="67276A11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5F77B70" w14:textId="5A66FC1F" w:rsidR="00980845" w:rsidRPr="000979C7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docenza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1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132493FA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656B7593" w14:textId="7D4DA96B" w:rsidR="00980845" w:rsidRPr="00547AEA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659" w:type="dxa"/>
          </w:tcPr>
          <w:p w14:paraId="6E1CF1AE" w14:textId="77777777" w:rsidR="00980845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980845" w:rsidRPr="006846F1" w14:paraId="08C2B386" w14:textId="67708271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91251B9" w14:textId="1445EE58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 a corsi di formazione/aggiornamento attinenti alla tematica relativa alla/e azioni per cui si presenta la candidatura in qualità di relatore/formatore (punti 2 per incarico fino a un max di punti 10)</w:t>
            </w:r>
          </w:p>
        </w:tc>
        <w:tc>
          <w:tcPr>
            <w:tcW w:w="1560" w:type="dxa"/>
          </w:tcPr>
          <w:p w14:paraId="67EC668F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76CBEFFD" w14:textId="7327703C" w:rsidR="00980845" w:rsidRPr="00547AEA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659" w:type="dxa"/>
          </w:tcPr>
          <w:p w14:paraId="624907FC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980845" w:rsidRPr="006846F1" w14:paraId="3E67FF59" w14:textId="26C42DB5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06DE3D6" w14:textId="4CDB0DF4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formazione/aggiornamento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attinenti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tematica relativa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alla/e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azioni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cui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si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presenta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candidatura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come discente (punti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1 per ogni corso fino a un max di punti 5)</w:t>
            </w:r>
          </w:p>
        </w:tc>
        <w:tc>
          <w:tcPr>
            <w:tcW w:w="1560" w:type="dxa"/>
          </w:tcPr>
          <w:p w14:paraId="174501C3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28BEE51B" w14:textId="4D614B30" w:rsidR="00980845" w:rsidRPr="00547AEA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659" w:type="dxa"/>
          </w:tcPr>
          <w:p w14:paraId="4F1A4674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980845" w:rsidRPr="006846F1" w14:paraId="134A20B7" w14:textId="3E0DB7D8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6BBCF33" w14:textId="77A741BC" w:rsidR="00980845" w:rsidRPr="000979C7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istituzioni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scolastiche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qualità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Funzione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Strumentale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il PTOF,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Animatore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digitale,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Referente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l’inclusione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bullismo, referente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prevenzione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 (punti</w:t>
            </w:r>
            <w:r w:rsidRPr="000979C7">
              <w:rPr>
                <w:rFonts w:ascii="Calibri" w:hAnsi="Calibri" w:cs="Calibri"/>
                <w:spacing w:val="-6"/>
              </w:rPr>
              <w:t xml:space="preserve"> 2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>10)</w:t>
            </w:r>
          </w:p>
        </w:tc>
        <w:tc>
          <w:tcPr>
            <w:tcW w:w="1560" w:type="dxa"/>
          </w:tcPr>
          <w:p w14:paraId="0195C921" w14:textId="77777777" w:rsidR="00980845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0F74EA38" w14:textId="6A51B986" w:rsidR="00980845" w:rsidRPr="006846F1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659" w:type="dxa"/>
          </w:tcPr>
          <w:p w14:paraId="2F529BEE" w14:textId="77777777" w:rsidR="00980845" w:rsidRDefault="00980845" w:rsidP="0098084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980845" w:rsidRPr="006846F1" w14:paraId="6A4E9F5B" w14:textId="0F34D7B9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DD5D311" w14:textId="31DF6ECC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natura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professionale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nella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pubblica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amministrazione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e/o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nel </w:t>
            </w:r>
            <w:r w:rsidRPr="000979C7">
              <w:rPr>
                <w:rFonts w:ascii="Calibri" w:hAnsi="Calibri" w:cs="Calibri"/>
              </w:rPr>
              <w:t>privato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inerenti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gramStart"/>
            <w:r w:rsidRPr="000979C7">
              <w:rPr>
                <w:rFonts w:ascii="Calibri" w:hAnsi="Calibri" w:cs="Calibri"/>
              </w:rPr>
              <w:t>il</w:t>
            </w:r>
            <w:proofErr w:type="gram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settore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5"/>
              </w:rPr>
              <w:t xml:space="preserve"> 1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5)</w:t>
            </w:r>
          </w:p>
        </w:tc>
        <w:tc>
          <w:tcPr>
            <w:tcW w:w="1560" w:type="dxa"/>
          </w:tcPr>
          <w:p w14:paraId="2F0EEAB3" w14:textId="1754BD4B" w:rsidR="00980845" w:rsidRPr="006846F1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659" w:type="dxa"/>
          </w:tcPr>
          <w:p w14:paraId="79449B03" w14:textId="77777777" w:rsidR="00980845" w:rsidRPr="006846F1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980845" w:rsidRPr="006846F1" w14:paraId="58E2A269" w14:textId="77777777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58BF45E" w14:textId="77777777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</w:rPr>
              <w:t>Certificazioni</w:t>
            </w:r>
            <w:r w:rsidRPr="000979C7">
              <w:rPr>
                <w:rFonts w:ascii="Calibri" w:hAnsi="Calibri" w:cs="Calibri"/>
                <w:spacing w:val="45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informatiche (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  <w:r w:rsidRPr="000979C7">
              <w:rPr>
                <w:rFonts w:ascii="Calibri" w:hAnsi="Calibri" w:cs="Calibri"/>
                <w:spacing w:val="-2"/>
              </w:rPr>
              <w:t xml:space="preserve">: </w:t>
            </w:r>
          </w:p>
          <w:p w14:paraId="452AA466" w14:textId="77777777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1D1006">
              <w:rPr>
                <w:rFonts w:ascii="Calibri" w:hAnsi="Calibri" w:cs="Calibri"/>
                <w:spacing w:val="-2"/>
              </w:rPr>
              <w:t xml:space="preserve">ICDL </w:t>
            </w:r>
            <w:r w:rsidRPr="000979C7">
              <w:rPr>
                <w:rFonts w:ascii="Calibri" w:hAnsi="Calibri" w:cs="Calibri"/>
                <w:spacing w:val="-2"/>
              </w:rPr>
              <w:t>start (o simili) – quattro esami (p. 1)</w:t>
            </w:r>
          </w:p>
          <w:p w14:paraId="0FF1A643" w14:textId="77777777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>CDL full (o simili) – sette esami (p. 2)</w:t>
            </w:r>
          </w:p>
          <w:p w14:paraId="44841D93" w14:textId="77777777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spacing w:val="-2"/>
                <w:lang w:val="en-US"/>
              </w:rPr>
            </w:pPr>
            <w:r>
              <w:rPr>
                <w:rFonts w:ascii="Calibri" w:hAnsi="Calibri" w:cs="Calibri"/>
                <w:spacing w:val="-2"/>
                <w:lang w:val="en-US"/>
              </w:rPr>
              <w:t>I</w:t>
            </w:r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CDL advanced (o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>) – (p. 3)</w:t>
            </w:r>
          </w:p>
          <w:p w14:paraId="2D6C608C" w14:textId="1B6F63F3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specialized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(o simili) – (p. 5)</w:t>
            </w:r>
          </w:p>
        </w:tc>
        <w:tc>
          <w:tcPr>
            <w:tcW w:w="1560" w:type="dxa"/>
          </w:tcPr>
          <w:p w14:paraId="31C0AB1C" w14:textId="6CE5FEBC" w:rsidR="00980845" w:rsidRPr="006846F1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</w:t>
            </w:r>
            <w:r w:rsidRPr="00B847B6">
              <w:rPr>
                <w:rFonts w:ascii="Calibri" w:hAnsi="Calibri" w:cs="Calibri"/>
                <w:b/>
              </w:rPr>
              <w:t xml:space="preserve">ax </w:t>
            </w:r>
            <w:proofErr w:type="spellStart"/>
            <w:r w:rsidRPr="00B847B6">
              <w:rPr>
                <w:rFonts w:ascii="Calibri" w:hAnsi="Calibri" w:cs="Calibri"/>
                <w:b/>
              </w:rPr>
              <w:t>Pt</w:t>
            </w:r>
            <w:proofErr w:type="spellEnd"/>
            <w:r w:rsidRPr="00B847B6">
              <w:rPr>
                <w:rFonts w:ascii="Calibri" w:hAnsi="Calibri" w:cs="Calibri"/>
                <w:b/>
              </w:rPr>
              <w:t>. 5</w:t>
            </w:r>
          </w:p>
        </w:tc>
        <w:tc>
          <w:tcPr>
            <w:tcW w:w="2659" w:type="dxa"/>
          </w:tcPr>
          <w:p w14:paraId="47711941" w14:textId="77777777" w:rsidR="00980845" w:rsidRPr="006846F1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980845" w:rsidRPr="006846F1" w14:paraId="25AE3489" w14:textId="57FBB4E1" w:rsidTr="00331E15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ED2C6E5" w14:textId="64025251" w:rsidR="00980845" w:rsidRPr="000979C7" w:rsidRDefault="00980845" w:rsidP="00980845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</w:rPr>
              <w:t>Aver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progettato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e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inserito</w:t>
            </w:r>
            <w:r w:rsidRPr="006846F1">
              <w:rPr>
                <w:rFonts w:ascii="Calibri" w:hAnsi="Calibri" w:cs="Calibri"/>
                <w:spacing w:val="-1"/>
              </w:rPr>
              <w:t xml:space="preserve"> </w:t>
            </w:r>
            <w:r w:rsidRPr="006846F1">
              <w:rPr>
                <w:rFonts w:ascii="Calibri" w:hAnsi="Calibri" w:cs="Calibri"/>
              </w:rPr>
              <w:t>il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Piano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antidispersione</w:t>
            </w:r>
            <w:r w:rsidRPr="006846F1">
              <w:rPr>
                <w:rFonts w:ascii="Calibri" w:hAnsi="Calibri" w:cs="Calibri"/>
                <w:spacing w:val="-2"/>
              </w:rPr>
              <w:t xml:space="preserve"> nella </w:t>
            </w:r>
            <w:r w:rsidRPr="006846F1">
              <w:rPr>
                <w:rFonts w:ascii="Calibri" w:hAnsi="Calibri" w:cs="Calibri"/>
              </w:rPr>
              <w:t>piattaforma</w:t>
            </w:r>
            <w:r w:rsidRPr="006846F1">
              <w:rPr>
                <w:rFonts w:ascii="Calibri" w:hAnsi="Calibri" w:cs="Calibri"/>
                <w:spacing w:val="-2"/>
              </w:rPr>
              <w:t xml:space="preserve"> FUTURA</w:t>
            </w:r>
            <w:r w:rsidRPr="006846F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60" w:type="dxa"/>
          </w:tcPr>
          <w:p w14:paraId="37251BF4" w14:textId="176DBB54" w:rsidR="00980845" w:rsidRPr="006846F1" w:rsidRDefault="00980845" w:rsidP="00980845">
            <w:pPr>
              <w:pStyle w:val="TableParagraph"/>
              <w:ind w:left="156" w:right="116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Pr="006846F1">
              <w:rPr>
                <w:rFonts w:ascii="Calibri" w:hAnsi="Calibri" w:cs="Calibri"/>
                <w:b/>
              </w:rPr>
              <w:t xml:space="preserve">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659" w:type="dxa"/>
          </w:tcPr>
          <w:p w14:paraId="6E570011" w14:textId="77777777" w:rsidR="00980845" w:rsidRDefault="00980845" w:rsidP="00980845">
            <w:pPr>
              <w:pStyle w:val="TableParagraph"/>
              <w:ind w:left="156" w:right="116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331E15" w:rsidRDefault="00941761" w:rsidP="00941761">
      <w:pPr>
        <w:pStyle w:val="NormaleWeb"/>
        <w:rPr>
          <w:rFonts w:asciiTheme="minorHAnsi" w:hAnsiTheme="minorHAnsi" w:cstheme="minorHAnsi"/>
        </w:rPr>
      </w:pPr>
      <w:r w:rsidRPr="00331E15">
        <w:rPr>
          <w:rFonts w:asciiTheme="minorHAnsi" w:hAnsiTheme="minorHAnsi" w:cstheme="minorHAnsi"/>
        </w:rPr>
        <w:t>II/Lasottoscritt</w:t>
      </w:r>
      <w:r w:rsidR="00650363" w:rsidRPr="00331E15">
        <w:rPr>
          <w:rFonts w:asciiTheme="minorHAnsi" w:hAnsiTheme="minorHAnsi" w:cstheme="minorHAnsi"/>
        </w:rPr>
        <w:t>o/a</w:t>
      </w:r>
      <w:r w:rsidRPr="00331E15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025BF432" w14:textId="7CC36A1C" w:rsidR="00941761" w:rsidRPr="004638D6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1CB3E06F" w14:textId="5BF77F68" w:rsidR="00941761" w:rsidRPr="00770852" w:rsidRDefault="00650363" w:rsidP="004638D6">
      <w:pPr>
        <w:spacing w:after="0" w:line="240" w:lineRule="atLeast"/>
        <w:contextualSpacing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4638D6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tLeast"/>
        <w:ind w:left="709"/>
        <w:contextualSpacing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4638D6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tLeast"/>
        <w:ind w:left="709"/>
        <w:contextualSpacing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8E32C" w14:textId="77777777" w:rsidR="008C62D8" w:rsidRDefault="008C62D8" w:rsidP="00941761">
      <w:pPr>
        <w:spacing w:after="0" w:line="240" w:lineRule="auto"/>
      </w:pPr>
      <w:r>
        <w:separator/>
      </w:r>
    </w:p>
  </w:endnote>
  <w:endnote w:type="continuationSeparator" w:id="0">
    <w:p w14:paraId="61AA4110" w14:textId="77777777" w:rsidR="008C62D8" w:rsidRDefault="008C62D8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D4F5" w14:textId="77777777" w:rsidR="00DF5493" w:rsidRDefault="00DF549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AF242" w14:textId="77777777" w:rsidR="00DF5493" w:rsidRDefault="00DF549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482A0" w14:textId="77777777" w:rsidR="00DF5493" w:rsidRDefault="00DF549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5BBA9" w14:textId="77777777" w:rsidR="008C62D8" w:rsidRDefault="008C62D8" w:rsidP="00941761">
      <w:pPr>
        <w:spacing w:after="0" w:line="240" w:lineRule="auto"/>
      </w:pPr>
      <w:r>
        <w:separator/>
      </w:r>
    </w:p>
  </w:footnote>
  <w:footnote w:type="continuationSeparator" w:id="0">
    <w:p w14:paraId="74407F16" w14:textId="77777777" w:rsidR="008C62D8" w:rsidRDefault="008C62D8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5E611" w14:textId="77777777" w:rsidR="00DF5493" w:rsidRDefault="00DF549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151F" w14:textId="77777777" w:rsidR="00DF5493" w:rsidRDefault="00DF549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7D19"/>
    <w:multiLevelType w:val="hybridMultilevel"/>
    <w:tmpl w:val="0FC44FA6"/>
    <w:lvl w:ilvl="0" w:tplc="0410000F">
      <w:start w:val="1"/>
      <w:numFmt w:val="decimal"/>
      <w:pStyle w:val="Puntoelenco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3"/>
  </w:num>
  <w:num w:numId="2" w16cid:durableId="448083474">
    <w:abstractNumId w:val="2"/>
  </w:num>
  <w:num w:numId="3" w16cid:durableId="7487314">
    <w:abstractNumId w:val="1"/>
  </w:num>
  <w:num w:numId="4" w16cid:durableId="1938753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25241A"/>
    <w:rsid w:val="002711B8"/>
    <w:rsid w:val="00331E15"/>
    <w:rsid w:val="003746DC"/>
    <w:rsid w:val="00404A59"/>
    <w:rsid w:val="00451856"/>
    <w:rsid w:val="004638D6"/>
    <w:rsid w:val="00547AEA"/>
    <w:rsid w:val="005A62A2"/>
    <w:rsid w:val="0060435F"/>
    <w:rsid w:val="00650363"/>
    <w:rsid w:val="006D587E"/>
    <w:rsid w:val="00716F16"/>
    <w:rsid w:val="00723224"/>
    <w:rsid w:val="00783905"/>
    <w:rsid w:val="008C62D8"/>
    <w:rsid w:val="00941761"/>
    <w:rsid w:val="009528EC"/>
    <w:rsid w:val="00980845"/>
    <w:rsid w:val="00AB1B23"/>
    <w:rsid w:val="00AD04F1"/>
    <w:rsid w:val="00B0799D"/>
    <w:rsid w:val="00B440FA"/>
    <w:rsid w:val="00C47CA9"/>
    <w:rsid w:val="00C807F2"/>
    <w:rsid w:val="00D172DB"/>
    <w:rsid w:val="00D54FAB"/>
    <w:rsid w:val="00DF5493"/>
    <w:rsid w:val="00E414B1"/>
    <w:rsid w:val="00F055FC"/>
    <w:rsid w:val="00FA54B0"/>
    <w:rsid w:val="00FC59E2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ntoelenco">
    <w:name w:val="List Bullet"/>
    <w:basedOn w:val="Normale"/>
    <w:uiPriority w:val="99"/>
    <w:rsid w:val="00D172DB"/>
    <w:pPr>
      <w:numPr>
        <w:numId w:val="4"/>
      </w:numPr>
      <w:tabs>
        <w:tab w:val="num" w:pos="360"/>
      </w:tabs>
      <w:spacing w:after="0" w:line="240" w:lineRule="auto"/>
      <w:ind w:left="360"/>
    </w:pPr>
    <w:rPr>
      <w:rFonts w:ascii="Times New Roman" w:eastAsia="Times New Roman" w:hAnsi="Times New Roman" w:cs="Times New Roman"/>
      <w:i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21</cp:revision>
  <dcterms:created xsi:type="dcterms:W3CDTF">2024-01-23T11:29:00Z</dcterms:created>
  <dcterms:modified xsi:type="dcterms:W3CDTF">2024-06-10T11:21:00Z</dcterms:modified>
</cp:coreProperties>
</file>